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8EB" w:rsidRDefault="0001784E">
      <w:r>
        <w:rPr>
          <w:noProof/>
        </w:rPr>
        <w:drawing>
          <wp:inline distT="0" distB="0" distL="0" distR="0" wp14:anchorId="0EA62C1B" wp14:editId="02B2D694">
            <wp:extent cx="5784850" cy="5416062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7073" t="18465" r="27367" b="21870"/>
                    <a:stretch/>
                  </pic:blipFill>
                  <pic:spPr bwMode="auto">
                    <a:xfrm>
                      <a:off x="0" y="0"/>
                      <a:ext cx="5802038" cy="54321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D4CD9" w:rsidRDefault="00FD4CD9">
      <w:r>
        <w:rPr>
          <w:noProof/>
        </w:rPr>
        <w:lastRenderedPageBreak/>
        <w:drawing>
          <wp:inline distT="0" distB="0" distL="0" distR="0" wp14:anchorId="77491BF4" wp14:editId="3DCC7620">
            <wp:extent cx="8044815" cy="610186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064263" cy="6116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4CD9" w:rsidRDefault="00FD4CD9">
      <w:bookmarkStart w:id="0" w:name="_GoBack"/>
      <w:r>
        <w:rPr>
          <w:noProof/>
        </w:rPr>
        <w:lastRenderedPageBreak/>
        <w:drawing>
          <wp:inline distT="0" distB="0" distL="0" distR="0" wp14:anchorId="4B0E7597" wp14:editId="4785E70B">
            <wp:extent cx="8237855" cy="5618285"/>
            <wp:effectExtent l="0" t="0" r="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53610" cy="5629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115068" w:rsidRDefault="00115068"/>
    <w:sectPr w:rsidR="00115068" w:rsidSect="00FA56B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84E"/>
    <w:rsid w:val="0001784E"/>
    <w:rsid w:val="00115068"/>
    <w:rsid w:val="00FA56BA"/>
    <w:rsid w:val="00FD08EB"/>
    <w:rsid w:val="00FD4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DC9234-DC77-4BD4-98C7-E3515390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Bernard A. Svitko</dc:creator>
  <cp:keywords/>
  <dc:description/>
  <cp:lastModifiedBy>Bernard A. Svitko</cp:lastModifiedBy>
  <cp:revision>3</cp:revision>
  <dcterms:created xsi:type="dcterms:W3CDTF">2020-01-03T00:21:00Z</dcterms:created>
  <dcterms:modified xsi:type="dcterms:W3CDTF">2020-01-03T15:20:00Z</dcterms:modified>
</cp:coreProperties>
</file>